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5"/>
        <w:gridCol w:w="360"/>
        <w:gridCol w:w="1259"/>
        <w:gridCol w:w="1409"/>
        <w:gridCol w:w="777"/>
        <w:gridCol w:w="158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法人/其他组织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法定代表人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或负责人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营业执照信息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组织类型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□商业企业  □科研机构  □社会公益组织  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联系人电话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宋体" w:eastAsia="方正黑体_GBK" w:cs="方正黑体_GBK"/>
                <w:lang w:eastAsia="zh-CN" w:bidi="ar"/>
              </w:rPr>
              <w:t>受理申请机关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  <w:t>安吉县自然资源和规划局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数据电文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□邮寄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14E31122"/>
    <w:rsid w:val="19AD07D0"/>
    <w:rsid w:val="2D2868DD"/>
    <w:rsid w:val="2D78268F"/>
    <w:rsid w:val="3BB70241"/>
    <w:rsid w:val="3C20631F"/>
    <w:rsid w:val="3DDF23B4"/>
    <w:rsid w:val="3E354DDD"/>
    <w:rsid w:val="3FB200F2"/>
    <w:rsid w:val="3FF90105"/>
    <w:rsid w:val="40CC5EDF"/>
    <w:rsid w:val="41DF4F91"/>
    <w:rsid w:val="45384E44"/>
    <w:rsid w:val="49AF821E"/>
    <w:rsid w:val="4C2A4C1F"/>
    <w:rsid w:val="57DF259C"/>
    <w:rsid w:val="587EF194"/>
    <w:rsid w:val="5AC733B8"/>
    <w:rsid w:val="5DEF3CC8"/>
    <w:rsid w:val="5F566BB9"/>
    <w:rsid w:val="68246292"/>
    <w:rsid w:val="6A14238E"/>
    <w:rsid w:val="6B7F8DAD"/>
    <w:rsid w:val="6C1D6DEC"/>
    <w:rsid w:val="6CF91700"/>
    <w:rsid w:val="6CFA26F8"/>
    <w:rsid w:val="6D747C0D"/>
    <w:rsid w:val="6E246734"/>
    <w:rsid w:val="704C3556"/>
    <w:rsid w:val="7416625D"/>
    <w:rsid w:val="757FF64F"/>
    <w:rsid w:val="75FF94FA"/>
    <w:rsid w:val="76F89680"/>
    <w:rsid w:val="7A499DF0"/>
    <w:rsid w:val="7B735071"/>
    <w:rsid w:val="7BF40584"/>
    <w:rsid w:val="7BFAD644"/>
    <w:rsid w:val="7BFF83CA"/>
    <w:rsid w:val="7BFF8B73"/>
    <w:rsid w:val="7CF44174"/>
    <w:rsid w:val="7D162B61"/>
    <w:rsid w:val="7EAC90AA"/>
    <w:rsid w:val="7EFF9E9C"/>
    <w:rsid w:val="7F0BEBFB"/>
    <w:rsid w:val="7F97C8AB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2023-12-29T08:08:28Z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AC687D491B0448FA9AB3DE15210135FF_13</vt:lpwstr>
  </property>
</Properties>
</file>